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254" w:rsidRDefault="00DF6254" w:rsidP="00DF6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Тема практики: «</w:t>
      </w:r>
      <w:r>
        <w:rPr>
          <w:rFonts w:ascii="Times New Roman" w:hAnsi="Times New Roman"/>
          <w:b/>
          <w:sz w:val="24"/>
          <w:szCs w:val="24"/>
        </w:rPr>
        <w:t>Формирование у детей дошкольного возраста основ здорового образа жизни»</w:t>
      </w:r>
    </w:p>
    <w:tbl>
      <w:tblPr>
        <w:tblStyle w:val="TableGrid"/>
        <w:tblW w:w="5514" w:type="pct"/>
        <w:tblInd w:w="-601" w:type="dxa"/>
        <w:tblCellMar>
          <w:top w:w="57" w:type="dxa"/>
          <w:left w:w="108" w:type="dxa"/>
          <w:right w:w="49" w:type="dxa"/>
        </w:tblCellMar>
        <w:tblLook w:val="04A0"/>
      </w:tblPr>
      <w:tblGrid>
        <w:gridCol w:w="502"/>
        <w:gridCol w:w="5029"/>
        <w:gridCol w:w="973"/>
        <w:gridCol w:w="3986"/>
      </w:tblGrid>
      <w:tr w:rsidR="00DF6254" w:rsidTr="00DF6254">
        <w:trPr>
          <w:trHeight w:val="320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254" w:rsidRDefault="00DF62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№</w:t>
            </w:r>
          </w:p>
          <w:p w:rsidR="00DF6254" w:rsidRDefault="00DF6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п</w:t>
            </w:r>
            <w:proofErr w:type="spellEnd"/>
          </w:p>
        </w:tc>
        <w:tc>
          <w:tcPr>
            <w:tcW w:w="2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254" w:rsidRDefault="00DF6254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Категория</w:t>
            </w: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254" w:rsidRDefault="00DF6254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Описание</w:t>
            </w:r>
          </w:p>
        </w:tc>
      </w:tr>
      <w:tr w:rsidR="00DF6254" w:rsidTr="00DF6254">
        <w:trPr>
          <w:trHeight w:val="320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54" w:rsidRDefault="00DF62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2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54" w:rsidRDefault="00DF62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Регион, муниципалитет</w:t>
            </w: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54" w:rsidRDefault="00DF62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Ростовская область, Усть-Донецкий район</w:t>
            </w:r>
          </w:p>
        </w:tc>
      </w:tr>
      <w:tr w:rsidR="00DF6254" w:rsidTr="00DF6254">
        <w:trPr>
          <w:trHeight w:val="286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54" w:rsidRDefault="00DF62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2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54" w:rsidRDefault="00DF62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Фамилия, имя, отчество автор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)</w:t>
            </w: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54" w:rsidRDefault="00DF62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Левковская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Елена Анатольевна</w:t>
            </w:r>
          </w:p>
        </w:tc>
      </w:tr>
      <w:tr w:rsidR="00DF6254" w:rsidTr="00DF6254">
        <w:trPr>
          <w:trHeight w:val="348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54" w:rsidRDefault="00DF62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2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54" w:rsidRDefault="00DF625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Должност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ь(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и) автора(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)</w:t>
            </w: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54" w:rsidRDefault="00DF62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DF6254" w:rsidTr="00DF6254">
        <w:trPr>
          <w:trHeight w:val="245"/>
        </w:trPr>
        <w:tc>
          <w:tcPr>
            <w:tcW w:w="2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54" w:rsidRDefault="00DF62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54" w:rsidRDefault="00DF62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Наименование ДОО</w:t>
            </w: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54" w:rsidRDefault="00DF62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ДС «Теремок»</w:t>
            </w:r>
          </w:p>
        </w:tc>
      </w:tr>
      <w:tr w:rsidR="00DF6254" w:rsidTr="00DF6254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254" w:rsidRDefault="00DF625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54" w:rsidRDefault="00DF625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Электронная почта ДОО</w:t>
            </w: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54" w:rsidRDefault="00DF62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Mdoy6-mel@yandex.ru</w:t>
            </w:r>
          </w:p>
        </w:tc>
      </w:tr>
      <w:tr w:rsidR="00DF6254" w:rsidTr="00DF6254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254" w:rsidRDefault="00DF625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54" w:rsidRDefault="00DF625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Сайт страницы ДОО</w:t>
            </w: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54" w:rsidRDefault="00DF62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теремок-уд.рф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</w:tc>
      </w:tr>
      <w:tr w:rsidR="00DF6254" w:rsidTr="00DF6254">
        <w:trPr>
          <w:trHeight w:val="360"/>
        </w:trPr>
        <w:tc>
          <w:tcPr>
            <w:tcW w:w="2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254" w:rsidRDefault="00DF62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2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54" w:rsidRDefault="00DF625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Ссылка на страницу</w:t>
            </w:r>
            <w:r w:rsidR="00344599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сайта ДОО с материалами внедрения Программы просвещения</w:t>
            </w: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54" w:rsidRPr="00344599" w:rsidRDefault="00DF6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459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http</w:t>
            </w:r>
            <w:r w:rsidRPr="003445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://</w:t>
            </w:r>
            <w:proofErr w:type="spellStart"/>
            <w:r w:rsidRPr="003445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теремок-уд.рф</w:t>
            </w:r>
            <w:proofErr w:type="spellEnd"/>
            <w:r w:rsidRPr="003445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34459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programma</w:t>
            </w:r>
            <w:proofErr w:type="spellEnd"/>
            <w:r w:rsidRPr="003445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34459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vospitanie</w:t>
            </w:r>
            <w:proofErr w:type="spellEnd"/>
          </w:p>
        </w:tc>
      </w:tr>
      <w:tr w:rsidR="00DF6254" w:rsidTr="00DF6254">
        <w:trPr>
          <w:trHeight w:val="32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54" w:rsidRDefault="00DF62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2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54" w:rsidRDefault="00DF62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Тема практики:</w:t>
            </w: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54" w:rsidRDefault="00DF6254" w:rsidP="00DF62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F6254">
              <w:rPr>
                <w:rFonts w:ascii="Times New Roman" w:hAnsi="Times New Roman"/>
                <w:sz w:val="24"/>
                <w:szCs w:val="24"/>
              </w:rPr>
              <w:t>Формирование у детей дошкольного возраста основ здорового образа жизни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DF6254" w:rsidTr="00DF6254">
        <w:trPr>
          <w:trHeight w:val="32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54" w:rsidRDefault="00DF62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47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254" w:rsidRDefault="00DF62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Краткое описание практики (не более 5 страниц А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  <w:p w:rsidR="00DF6254" w:rsidRDefault="00DF6254">
            <w:pPr>
              <w:spacing w:after="0" w:line="240" w:lineRule="auto"/>
              <w:rPr>
                <w:rStyle w:val="heading"/>
                <w:color w:val="0C0D0E"/>
                <w:shd w:val="clear" w:color="auto" w:fill="FFFFFF"/>
              </w:rPr>
            </w:pPr>
            <w:r>
              <w:rPr>
                <w:rStyle w:val="heading"/>
                <w:rFonts w:ascii="Times New Roman" w:hAnsi="Times New Roman" w:cs="Times New Roman"/>
                <w:b/>
                <w:color w:val="0C0D0E"/>
                <w:sz w:val="24"/>
                <w:szCs w:val="24"/>
                <w:shd w:val="clear" w:color="auto" w:fill="FFFFFF"/>
              </w:rPr>
              <w:t>Актуальность темы</w:t>
            </w:r>
          </w:p>
          <w:p w:rsidR="00DF6254" w:rsidRDefault="00DF6254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 </w:t>
            </w:r>
            <w:r>
              <w:t xml:space="preserve">Формирование  здорового образа жизни всей семьей – залог спокойствия и здоровья самого ребенка. Родителям важно понимать, что последовательное и регулярное выполнение правил </w:t>
            </w:r>
            <w:proofErr w:type="spellStart"/>
            <w:r>
              <w:t>здоровьесбережения</w:t>
            </w:r>
            <w:proofErr w:type="spellEnd"/>
            <w:r>
              <w:t xml:space="preserve"> и </w:t>
            </w:r>
            <w:proofErr w:type="spellStart"/>
            <w:r>
              <w:t>здоровьесозидания</w:t>
            </w:r>
            <w:proofErr w:type="spellEnd"/>
            <w:r>
              <w:t xml:space="preserve"> в семье позволит сформировать привычку ребенка правильно питаться, заниматься спортом, следить за своим здоровьем. </w:t>
            </w:r>
          </w:p>
          <w:p w:rsidR="00DF6254" w:rsidRDefault="00DF62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C0D0E"/>
                <w:sz w:val="24"/>
                <w:szCs w:val="24"/>
                <w:shd w:val="clear" w:color="auto" w:fill="FFFFFF"/>
              </w:rPr>
            </w:pPr>
            <w:r>
              <w:rPr>
                <w:rStyle w:val="heading"/>
                <w:rFonts w:ascii="Times New Roman" w:hAnsi="Times New Roman" w:cs="Times New Roman"/>
                <w:b/>
                <w:color w:val="0C0D0E"/>
                <w:sz w:val="24"/>
                <w:szCs w:val="24"/>
                <w:shd w:val="clear" w:color="auto" w:fill="FFFFFF"/>
              </w:rPr>
              <w:t>Практическая значимость</w:t>
            </w:r>
            <w:r>
              <w:rPr>
                <w:rFonts w:ascii="Times New Roman" w:hAnsi="Times New Roman" w:cs="Times New Roman"/>
                <w:b/>
                <w:color w:val="0C0D0E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F6254" w:rsidRDefault="00DF62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Практика направлена на внедрение эффективных методов работы с детьми и родителями по вопросам </w:t>
            </w:r>
            <w:proofErr w:type="spellStart"/>
            <w:r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>, питания, гигиены, двигательной активности и профилактики травматизма. Результаты могут быть использованы в детских садах, центрах развития</w:t>
            </w:r>
            <w:r w:rsidR="008D3F50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 ребенка</w:t>
            </w:r>
            <w:r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, а также при консультировании семей. </w:t>
            </w:r>
          </w:p>
          <w:p w:rsidR="00DF6254" w:rsidRDefault="00DF62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C0D0E"/>
                <w:sz w:val="24"/>
                <w:szCs w:val="24"/>
                <w:shd w:val="clear" w:color="auto" w:fill="FFFFFF"/>
              </w:rPr>
            </w:pPr>
            <w:r>
              <w:rPr>
                <w:rStyle w:val="heading"/>
                <w:rFonts w:ascii="Times New Roman" w:hAnsi="Times New Roman" w:cs="Times New Roman"/>
                <w:b/>
                <w:color w:val="0C0D0E"/>
                <w:sz w:val="24"/>
                <w:szCs w:val="24"/>
                <w:shd w:val="clear" w:color="auto" w:fill="FFFFFF"/>
              </w:rPr>
              <w:t>Новизна</w:t>
            </w:r>
            <w:r>
              <w:rPr>
                <w:rFonts w:ascii="Times New Roman" w:hAnsi="Times New Roman" w:cs="Times New Roman"/>
                <w:b/>
                <w:color w:val="0C0D0E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F6254" w:rsidRDefault="00DF62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>Новизна за</w:t>
            </w:r>
            <w:r w:rsidR="008D3F50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>ключается в комплексном подходе по внедрению информации</w:t>
            </w:r>
            <w:r w:rsidR="008D3F50">
              <w:t xml:space="preserve"> родителям  не только для того, чтобы родитель  понял  значимость своей особой миссии в сохранении здоровья ребенка, его развитии и воспитании, но и  научить качественно решать поставленные задачи, </w:t>
            </w:r>
            <w:r w:rsidR="008D3F50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объединить </w:t>
            </w:r>
            <w:r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 современные рекомендации по питанию, психолого-педагогические методы формирования ЗОЖ и интерактивные формы работы с родителями. </w:t>
            </w:r>
          </w:p>
          <w:p w:rsidR="00DF6254" w:rsidRDefault="00DF62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C0D0E"/>
                <w:sz w:val="24"/>
                <w:szCs w:val="24"/>
                <w:shd w:val="clear" w:color="auto" w:fill="FFFFFF"/>
              </w:rPr>
            </w:pPr>
            <w:r>
              <w:rPr>
                <w:rStyle w:val="heading"/>
                <w:rFonts w:ascii="Times New Roman" w:hAnsi="Times New Roman" w:cs="Times New Roman"/>
                <w:b/>
                <w:color w:val="0C0D0E"/>
                <w:sz w:val="24"/>
                <w:szCs w:val="24"/>
                <w:shd w:val="clear" w:color="auto" w:fill="FFFFFF"/>
              </w:rPr>
              <w:t>Цели</w:t>
            </w:r>
            <w:r>
              <w:rPr>
                <w:rFonts w:ascii="Times New Roman" w:hAnsi="Times New Roman" w:cs="Times New Roman"/>
                <w:b/>
                <w:color w:val="0C0D0E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83467" w:rsidRPr="00183467" w:rsidRDefault="001834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Целью практики является обеспечение информацией родителей в вопросах </w:t>
            </w:r>
            <w:proofErr w:type="spellStart"/>
            <w:r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>здравосохранение</w:t>
            </w:r>
            <w:proofErr w:type="spellEnd"/>
            <w:r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 детей, укрепление здоровья каждого ребенка.</w:t>
            </w:r>
          </w:p>
          <w:p w:rsidR="00DF6254" w:rsidRDefault="00DF6254">
            <w:pPr>
              <w:spacing w:after="0" w:line="240" w:lineRule="auto"/>
              <w:jc w:val="both"/>
              <w:rPr>
                <w:rStyle w:val="heading"/>
                <w:b/>
              </w:rPr>
            </w:pPr>
            <w:r>
              <w:rPr>
                <w:rStyle w:val="heading"/>
                <w:rFonts w:ascii="Times New Roman" w:hAnsi="Times New Roman" w:cs="Times New Roman"/>
                <w:b/>
                <w:color w:val="0C0D0E"/>
                <w:sz w:val="24"/>
                <w:szCs w:val="24"/>
                <w:shd w:val="clear" w:color="auto" w:fill="FFFFFF"/>
              </w:rPr>
              <w:t>Задачи</w:t>
            </w:r>
          </w:p>
          <w:p w:rsidR="00DF6254" w:rsidRDefault="00DF6254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 - Разработать и апробировать систему занятий по теме. </w:t>
            </w:r>
          </w:p>
          <w:p w:rsidR="00DF6254" w:rsidRDefault="00DF62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- Повысить компетентность педагогов и родителей в вопросах ЗОЖ и безопасности. </w:t>
            </w:r>
          </w:p>
          <w:p w:rsidR="00DF6254" w:rsidRDefault="00DF62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>- Создать развивающую среду, способствующу</w:t>
            </w:r>
            <w:r w:rsidR="00183467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>ю формированию полезных навыков</w:t>
            </w:r>
            <w:r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DF6254" w:rsidRDefault="00DF62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- Снизить уровень заболеваемости и травматизма среди воспитанников. </w:t>
            </w:r>
          </w:p>
          <w:p w:rsidR="00DF6254" w:rsidRDefault="00DF62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C0D0E"/>
                <w:sz w:val="24"/>
                <w:szCs w:val="24"/>
                <w:shd w:val="clear" w:color="auto" w:fill="FFFFFF"/>
              </w:rPr>
            </w:pPr>
            <w:r>
              <w:rPr>
                <w:rStyle w:val="heading"/>
                <w:rFonts w:ascii="Times New Roman" w:hAnsi="Times New Roman" w:cs="Times New Roman"/>
                <w:b/>
                <w:color w:val="0C0D0E"/>
                <w:sz w:val="24"/>
                <w:szCs w:val="24"/>
                <w:shd w:val="clear" w:color="auto" w:fill="FFFFFF"/>
              </w:rPr>
              <w:t>Планируемый результат</w:t>
            </w:r>
            <w:r>
              <w:rPr>
                <w:rFonts w:ascii="Times New Roman" w:hAnsi="Times New Roman" w:cs="Times New Roman"/>
                <w:b/>
                <w:color w:val="0C0D0E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83467" w:rsidRPr="00183467" w:rsidRDefault="001834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>Дети совместно с родителями проведут «День здоровья», зарядку, поделятся рецептами полезного питания.</w:t>
            </w:r>
          </w:p>
          <w:p w:rsidR="00DF6254" w:rsidRDefault="00DF62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Прод</w:t>
            </w:r>
            <w:r w:rsidR="00183467">
              <w:rPr>
                <w:rFonts w:ascii="Times New Roman" w:hAnsi="Times New Roman"/>
                <w:b/>
                <w:sz w:val="24"/>
                <w:szCs w:val="24"/>
              </w:rPr>
              <w:t>укт: Папка-передвижка «</w:t>
            </w:r>
            <w:r w:rsidR="00183467" w:rsidRPr="0096153A">
              <w:rPr>
                <w:rFonts w:ascii="Times New Roman" w:hAnsi="Times New Roman"/>
                <w:sz w:val="24"/>
                <w:szCs w:val="24"/>
              </w:rPr>
              <w:t>Формирование у детей дошкольного возраста основ здорового образа жизни</w:t>
            </w:r>
            <w:proofErr w:type="gramStart"/>
            <w:r w:rsidR="00183467" w:rsidRPr="0096153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proofErr w:type="gramEnd"/>
          </w:p>
          <w:p w:rsidR="00DF6254" w:rsidRDefault="00DF62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Нормативно-правовое обеспечение практики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6254" w:rsidRDefault="00DF62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Нормативно-правовое обеспечение включает в себя федеральные документы, уставные документы ДОО.</w:t>
            </w:r>
          </w:p>
          <w:p w:rsidR="00DF6254" w:rsidRDefault="00DF62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Федеральный закон от 29.12.2012 Nº273-ФЗ «Об образовании в Российской Федерации». В нём подчёркивается, что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сохранение и укрепление здоровья детей дошкольного возраста.</w:t>
            </w:r>
          </w:p>
          <w:p w:rsidR="00DF6254" w:rsidRDefault="00DF62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Федеральный закон РФ от 21.11.2011 Nº323-ФЗ «Об основах охраны здоровья граждан в РФ». В нём (ст. 7) говорится о приоритете охраны здоровья детей, государство признаёт охрану здоровья как одно из важнейших и необходимых условий физического и психического развития детей.</w:t>
            </w:r>
          </w:p>
          <w:p w:rsidR="00DF6254" w:rsidRDefault="00DF62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Конституция РФ. В ней чётко прописано право на здоровье и медицинскую помощь, фиксируются программы охраны и укрепления здоровья населения.</w:t>
            </w:r>
          </w:p>
          <w:p w:rsidR="00DF6254" w:rsidRDefault="00DF62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«Гигиенические требования к условиям обучения в общеобразовательных учреждениях,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2.4.2.1178-02». //Официальные документы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-Nº3.-2003. С. 18-59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DF6254" w:rsidRDefault="00DF62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2.4.5.2409-08;</w:t>
            </w:r>
          </w:p>
          <w:p w:rsidR="00DF6254" w:rsidRDefault="00DF62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Устав МБДОУ ДС «Теремок»;</w:t>
            </w:r>
          </w:p>
          <w:p w:rsidR="00DF6254" w:rsidRDefault="00DF62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Программа просвещения родителей;</w:t>
            </w:r>
          </w:p>
          <w:p w:rsidR="00DF6254" w:rsidRDefault="00DF62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Ра</w:t>
            </w:r>
            <w:r w:rsidR="00577A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бочая программа «</w:t>
            </w:r>
            <w:r w:rsidR="0096153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DF6254" w:rsidRDefault="00DF6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еоретические основы практики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6254" w:rsidRDefault="00DF6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Включают комплекс знаний</w:t>
            </w:r>
            <w:r w:rsidR="00744226">
              <w:rPr>
                <w:rFonts w:ascii="Times New Roman" w:hAnsi="Times New Roman" w:cs="Times New Roman"/>
                <w:sz w:val="24"/>
                <w:szCs w:val="24"/>
              </w:rPr>
              <w:t xml:space="preserve"> о формировании у детей навыков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способствующих укреплению здоровья,</w:t>
            </w:r>
            <w:r w:rsidR="00306DCB">
              <w:rPr>
                <w:rFonts w:ascii="Times New Roman" w:hAnsi="Times New Roman" w:cs="Times New Roman"/>
                <w:sz w:val="24"/>
                <w:szCs w:val="24"/>
              </w:rPr>
              <w:t xml:space="preserve"> здорового питания,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профилактике заб</w:t>
            </w:r>
            <w:r w:rsidR="00306DCB">
              <w:rPr>
                <w:rFonts w:ascii="Times New Roman" w:hAnsi="Times New Roman" w:cs="Times New Roman"/>
                <w:sz w:val="24"/>
                <w:szCs w:val="24"/>
              </w:rPr>
              <w:t>олеваний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6254" w:rsidRPr="00306DCB" w:rsidRDefault="00DF6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D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Основные положения:</w:t>
            </w:r>
          </w:p>
          <w:p w:rsidR="00DF6254" w:rsidRDefault="00DF6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6DCB">
              <w:rPr>
                <w:rFonts w:ascii="Times New Roman" w:hAnsi="Times New Roman" w:cs="Times New Roman"/>
                <w:i/>
                <w:sz w:val="24"/>
                <w:szCs w:val="24"/>
              </w:rPr>
              <w:t>Здоровый образ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это </w:t>
            </w:r>
            <w:r w:rsidR="00986138">
              <w:rPr>
                <w:rFonts w:ascii="Times New Roman" w:hAnsi="Times New Roman" w:cs="Times New Roman"/>
                <w:sz w:val="24"/>
                <w:szCs w:val="24"/>
              </w:rPr>
              <w:t>гармоничное сочетание режима дня, сбалансированного питания регулярной физической активности, личной гигиены и забота о своем эмоциональном состоянии.</w:t>
            </w:r>
          </w:p>
          <w:p w:rsidR="00DF6254" w:rsidRDefault="00DF6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6DCB">
              <w:rPr>
                <w:rFonts w:ascii="Times New Roman" w:hAnsi="Times New Roman" w:cs="Times New Roman"/>
                <w:i/>
                <w:sz w:val="24"/>
                <w:szCs w:val="24"/>
              </w:rPr>
              <w:t>Роль взрослого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="00986138">
              <w:rPr>
                <w:rFonts w:ascii="Times New Roman" w:hAnsi="Times New Roman" w:cs="Times New Roman"/>
                <w:sz w:val="24"/>
                <w:szCs w:val="24"/>
              </w:rPr>
              <w:t>обеспечить безопасную среду для детей, научить основам безопасности при помощи игры, доверительных бесед и собственного</w:t>
            </w:r>
            <w:r w:rsidR="006D7173">
              <w:rPr>
                <w:rFonts w:ascii="Times New Roman" w:hAnsi="Times New Roman" w:cs="Times New Roman"/>
                <w:sz w:val="24"/>
                <w:szCs w:val="24"/>
              </w:rPr>
              <w:t xml:space="preserve"> примера.</w:t>
            </w:r>
          </w:p>
          <w:p w:rsidR="00DF6254" w:rsidRDefault="00DF6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6DCB">
              <w:rPr>
                <w:rFonts w:ascii="Times New Roman" w:hAnsi="Times New Roman" w:cs="Times New Roman"/>
                <w:i/>
                <w:sz w:val="24"/>
                <w:szCs w:val="24"/>
              </w:rPr>
              <w:t>Профилактика</w:t>
            </w:r>
            <w:r w:rsidR="00EF79BB">
              <w:rPr>
                <w:rFonts w:ascii="Times New Roman" w:hAnsi="Times New Roman" w:cs="Times New Roman"/>
                <w:sz w:val="24"/>
                <w:szCs w:val="24"/>
              </w:rPr>
              <w:t xml:space="preserve"> — представляет собой процесс формирования навыков самоконтроля и ответственного отношения к собственному здоровью и среде обитания.</w:t>
            </w:r>
          </w:p>
          <w:p w:rsidR="00DF6254" w:rsidRDefault="00DF6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</w:t>
            </w:r>
            <w:r w:rsidR="00EF79BB">
              <w:rPr>
                <w:rFonts w:ascii="Times New Roman" w:hAnsi="Times New Roman" w:cs="Times New Roman"/>
                <w:sz w:val="24"/>
                <w:szCs w:val="24"/>
              </w:rPr>
              <w:t xml:space="preserve"> основы обеспечивают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ребёнка и снижают риск возникновения опасных ситуаций.</w:t>
            </w:r>
          </w:p>
          <w:p w:rsidR="00DF6254" w:rsidRPr="00250311" w:rsidRDefault="00DF62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50311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реализации практики.</w:t>
            </w:r>
          </w:p>
          <w:p w:rsidR="00DF6254" w:rsidRPr="0098579F" w:rsidRDefault="00DF62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79F">
              <w:rPr>
                <w:rFonts w:ascii="Times New Roman" w:hAnsi="Times New Roman" w:cs="Times New Roman"/>
                <w:sz w:val="24"/>
                <w:szCs w:val="24"/>
              </w:rPr>
              <w:t>Реализация практики «</w:t>
            </w:r>
            <w:r w:rsidR="009924AC" w:rsidRPr="0098579F"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дошкольного возраста основ здорового образа жизни</w:t>
            </w:r>
            <w:r w:rsidRPr="009857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F6254" w:rsidRPr="0098579F" w:rsidRDefault="00DF62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79F">
              <w:rPr>
                <w:rFonts w:ascii="Times New Roman" w:hAnsi="Times New Roman" w:cs="Times New Roman"/>
                <w:sz w:val="24"/>
                <w:szCs w:val="24"/>
              </w:rPr>
              <w:t xml:space="preserve">Папка-передвижка — </w:t>
            </w:r>
            <w:r w:rsidR="0098579F" w:rsidRPr="0098579F">
              <w:rPr>
                <w:rStyle w:val="c12"/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удобный практичный информационный стенд для детей, родителей и педагогов по теме </w:t>
            </w:r>
            <w:r w:rsidR="0098579F" w:rsidRPr="0098579F">
              <w:rPr>
                <w:rFonts w:ascii="Times New Roman" w:hAnsi="Times New Roman" w:cs="Times New Roman"/>
                <w:sz w:val="24"/>
                <w:szCs w:val="24"/>
              </w:rPr>
              <w:t>основ здорового образа жизни</w:t>
            </w:r>
            <w:proofErr w:type="gramStart"/>
            <w:r w:rsidR="0098579F" w:rsidRPr="0098579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98579F" w:rsidRPr="0098579F">
              <w:rPr>
                <w:rStyle w:val="c12"/>
                <w:rFonts w:ascii="Times New Roman" w:hAnsi="Times New Roman" w:cs="Times New Roman"/>
                <w:color w:val="181818"/>
                <w:sz w:val="24"/>
                <w:szCs w:val="24"/>
              </w:rPr>
              <w:t>Изделие представляет собой двухстороннюю книжку-гармошку формата А4. Количество секций в ней зависит от объёмов сообщения.</w:t>
            </w:r>
          </w:p>
          <w:p w:rsidR="00DF6254" w:rsidRDefault="00DF62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папки-передвижки:</w:t>
            </w:r>
          </w:p>
          <w:p w:rsidR="00DF6254" w:rsidRDefault="00DF62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Информационные буклеты и памятки:</w:t>
            </w:r>
          </w:p>
          <w:p w:rsidR="00DF6254" w:rsidRDefault="003445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«Здоровый старт</w:t>
            </w:r>
            <w:r w:rsidR="00DF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(фоторепортаж</w:t>
            </w:r>
            <w:r w:rsidR="00DF625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DF6254" w:rsidRDefault="003445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«5 советов родителям о здоровье» (папка передвижка</w:t>
            </w:r>
            <w:r w:rsidR="00DF625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DF6254" w:rsidRDefault="00DF62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«Полезные и вредны</w:t>
            </w:r>
            <w:r w:rsidR="00344599">
              <w:rPr>
                <w:rFonts w:ascii="Times New Roman" w:hAnsi="Times New Roman" w:cs="Times New Roman"/>
                <w:sz w:val="24"/>
                <w:szCs w:val="24"/>
              </w:rPr>
              <w:t>е привычки» (о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вреде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DF6254" w:rsidRDefault="00DF62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Наглядные материалы:</w:t>
            </w:r>
          </w:p>
          <w:p w:rsidR="00DF6254" w:rsidRDefault="00D500E2" w:rsidP="002503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Информационные листы: Как вести себя в лесу, на даче, на воде, защита на солнце, на природе, на площадке.</w:t>
            </w:r>
          </w:p>
          <w:p w:rsidR="00DF6254" w:rsidRDefault="00DF62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31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F6254" w:rsidRDefault="00DF62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 размещается в доступном для родителей месте (раздевалка группы, приёмная). Воспитатель регулярно обновляет материалы, проводит консультации и использует элементы папки для бесед с детьми. Такой формат способствует вовлечению семьи в процесс воспитания культуры здоровья и безопасного поведения у детей.</w:t>
            </w:r>
          </w:p>
          <w:p w:rsidR="00DF6254" w:rsidRDefault="00DF62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Сетевое взаимодействие.</w:t>
            </w:r>
          </w:p>
          <w:p w:rsidR="00DF6254" w:rsidRDefault="00DF62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Планирование работы с детьми и родителями </w:t>
            </w:r>
          </w:p>
          <w:p w:rsidR="00DF6254" w:rsidRDefault="00DF6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Look w:val="04A0"/>
            </w:tblPr>
            <w:tblGrid>
              <w:gridCol w:w="1085"/>
              <w:gridCol w:w="3053"/>
              <w:gridCol w:w="3260"/>
              <w:gridCol w:w="2356"/>
            </w:tblGrid>
            <w:tr w:rsidR="00DF6254">
              <w:tc>
                <w:tcPr>
                  <w:tcW w:w="10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F6254" w:rsidRDefault="00DF625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Месяц</w:t>
                  </w:r>
                </w:p>
              </w:tc>
              <w:tc>
                <w:tcPr>
                  <w:tcW w:w="30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F6254" w:rsidRDefault="00DF625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Беседы, консультации, акции, проекты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F6254" w:rsidRDefault="00DF625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Совместная деятельность педагога с детьми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F6254" w:rsidRDefault="00DF625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Совместная деятельность детей с родителями</w:t>
                  </w:r>
                </w:p>
              </w:tc>
            </w:tr>
            <w:tr w:rsidR="00DF6254">
              <w:tc>
                <w:tcPr>
                  <w:tcW w:w="10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F6254" w:rsidRDefault="00DF625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Январь </w:t>
                  </w:r>
                </w:p>
              </w:tc>
              <w:tc>
                <w:tcPr>
                  <w:tcW w:w="30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F6254" w:rsidRDefault="00DF625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Беседа с детьми «</w:t>
                  </w:r>
                  <w:r w:rsidR="00D500E2">
                    <w:rPr>
                      <w:rFonts w:ascii="Times New Roman" w:hAnsi="Times New Roman"/>
                      <w:sz w:val="24"/>
                      <w:szCs w:val="24"/>
                    </w:rPr>
                    <w:t>Безопасность зимой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  <w:p w:rsidR="00DF6254" w:rsidRDefault="00DF625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F6254" w:rsidRDefault="00DF625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Рассказать детям, </w:t>
                  </w:r>
                  <w:proofErr w:type="gramStart"/>
                  <w:r w:rsidR="00D500E2">
                    <w:rPr>
                      <w:rFonts w:ascii="Times New Roman" w:hAnsi="Times New Roman"/>
                      <w:sz w:val="24"/>
                      <w:szCs w:val="24"/>
                    </w:rPr>
                    <w:t>правилах</w:t>
                  </w:r>
                  <w:proofErr w:type="gramEnd"/>
                  <w:r w:rsidR="00D500E2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пов</w:t>
                  </w:r>
                  <w:r w:rsidR="007C290C">
                    <w:rPr>
                      <w:rFonts w:ascii="Times New Roman" w:hAnsi="Times New Roman"/>
                      <w:sz w:val="24"/>
                      <w:szCs w:val="24"/>
                    </w:rPr>
                    <w:t>едения зимой на улице</w:t>
                  </w:r>
                  <w:r w:rsidR="00D500E2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F6254" w:rsidRDefault="00D500E2" w:rsidP="007C290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Показ презентацию</w:t>
                  </w:r>
                  <w:r w:rsidR="00DF6254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для родителей</w:t>
                  </w:r>
                  <w:r w:rsidR="007C290C">
                    <w:rPr>
                      <w:rFonts w:ascii="Times New Roman" w:hAnsi="Times New Roman"/>
                      <w:sz w:val="24"/>
                      <w:szCs w:val="24"/>
                    </w:rPr>
                    <w:t xml:space="preserve"> и детей</w:t>
                  </w:r>
                  <w:r w:rsidR="00DF6254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по</w:t>
                  </w:r>
                  <w:r w:rsidR="007C290C">
                    <w:rPr>
                      <w:rFonts w:ascii="Times New Roman" w:hAnsi="Times New Roman"/>
                      <w:sz w:val="24"/>
                      <w:szCs w:val="24"/>
                    </w:rPr>
                    <w:t xml:space="preserve"> зимней</w:t>
                  </w:r>
                  <w:r w:rsidR="00DF6254">
                    <w:rPr>
                      <w:rFonts w:ascii="Times New Roman" w:hAnsi="Times New Roman"/>
                      <w:sz w:val="24"/>
                      <w:szCs w:val="24"/>
                    </w:rPr>
                    <w:t xml:space="preserve"> безопасности</w:t>
                  </w:r>
                  <w:proofErr w:type="gramStart"/>
                  <w:r w:rsidR="00DF625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7C290C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proofErr w:type="gramEnd"/>
                </w:p>
              </w:tc>
            </w:tr>
            <w:tr w:rsidR="00DF6254">
              <w:tc>
                <w:tcPr>
                  <w:tcW w:w="10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F6254" w:rsidRDefault="00DF625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Январь </w:t>
                  </w:r>
                </w:p>
              </w:tc>
              <w:tc>
                <w:tcPr>
                  <w:tcW w:w="30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F6254" w:rsidRDefault="00DF625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Неделя безопасности</w:t>
                  </w:r>
                </w:p>
                <w:p w:rsidR="00DF6254" w:rsidRDefault="00DF625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F6254" w:rsidRDefault="00DF625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Напомнить детям как вести себя на дороге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F6254" w:rsidRDefault="00DF625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Рисунки</w:t>
                  </w:r>
                  <w:r w:rsidR="007C290C">
                    <w:rPr>
                      <w:rFonts w:ascii="Times New Roman" w:hAnsi="Times New Roman"/>
                      <w:sz w:val="24"/>
                      <w:szCs w:val="24"/>
                    </w:rPr>
                    <w:t xml:space="preserve"> и аппликации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по теме «ПДД»</w:t>
                  </w:r>
                </w:p>
              </w:tc>
            </w:tr>
            <w:tr w:rsidR="00DF6254">
              <w:tc>
                <w:tcPr>
                  <w:tcW w:w="10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F6254" w:rsidRDefault="00DF625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Февраль </w:t>
                  </w:r>
                </w:p>
              </w:tc>
              <w:tc>
                <w:tcPr>
                  <w:tcW w:w="30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F6254" w:rsidRDefault="00DF625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Беседа «</w:t>
                  </w:r>
                  <w:r w:rsidR="007C290C">
                    <w:rPr>
                      <w:rFonts w:ascii="Times New Roman" w:hAnsi="Times New Roman"/>
                      <w:sz w:val="24"/>
                      <w:szCs w:val="24"/>
                    </w:rPr>
                    <w:t>Правила</w:t>
                  </w:r>
                  <w:r w:rsidR="0078416A">
                    <w:rPr>
                      <w:rFonts w:ascii="Times New Roman" w:hAnsi="Times New Roman"/>
                      <w:sz w:val="24"/>
                      <w:szCs w:val="24"/>
                    </w:rPr>
                    <w:t xml:space="preserve"> в нашей группе здоровья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  <w:p w:rsidR="00DF6254" w:rsidRDefault="00DF625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F6254" w:rsidRDefault="00DF625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Обсуждение с детьми о </w:t>
                  </w:r>
                  <w:r w:rsidR="007C290C">
                    <w:rPr>
                      <w:rFonts w:ascii="Times New Roman" w:hAnsi="Times New Roman"/>
                      <w:sz w:val="24"/>
                      <w:szCs w:val="24"/>
                    </w:rPr>
                    <w:t>поведении в социуме, учимся находить общие интересы со сверстниками.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F6254" w:rsidRDefault="00DF625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Показ на собственном примере,</w:t>
                  </w:r>
                  <w:r w:rsidR="007C290C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как себя вести в коллективе.</w:t>
                  </w:r>
                </w:p>
              </w:tc>
            </w:tr>
            <w:tr w:rsidR="00DF6254">
              <w:tc>
                <w:tcPr>
                  <w:tcW w:w="10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F6254" w:rsidRDefault="00DF625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Март </w:t>
                  </w:r>
                </w:p>
              </w:tc>
              <w:tc>
                <w:tcPr>
                  <w:tcW w:w="30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F6254" w:rsidRDefault="00DF625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Беседа «</w:t>
                  </w:r>
                  <w:r w:rsidR="0078416A">
                    <w:rPr>
                      <w:rFonts w:ascii="Times New Roman" w:hAnsi="Times New Roman"/>
                      <w:sz w:val="24"/>
                      <w:szCs w:val="24"/>
                    </w:rPr>
                    <w:t>Если полезно, значит вкусно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  <w:p w:rsidR="00DF6254" w:rsidRDefault="00DF625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F6254" w:rsidRDefault="00DF625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Рассказать детям, что можно приготовить из фруктов и овощей.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F6254" w:rsidRDefault="0078416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Аппликация</w:t>
                  </w:r>
                  <w:r w:rsidR="00DF6254">
                    <w:rPr>
                      <w:rFonts w:ascii="Times New Roman" w:hAnsi="Times New Roman"/>
                      <w:sz w:val="24"/>
                      <w:szCs w:val="24"/>
                    </w:rPr>
                    <w:t xml:space="preserve"> «Мой любимый фрукт»</w:t>
                  </w:r>
                </w:p>
              </w:tc>
            </w:tr>
            <w:tr w:rsidR="00DF6254">
              <w:tc>
                <w:tcPr>
                  <w:tcW w:w="10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F6254" w:rsidRDefault="00DF625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30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F6254" w:rsidRDefault="00DF625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ЮПИД о правилах дорожного движения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F6254" w:rsidRDefault="00DF625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Активное вовлечение детей в ПДД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F6254" w:rsidRDefault="00DF625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Фотографии по акции «Безопасный пешеход»</w:t>
                  </w:r>
                </w:p>
              </w:tc>
            </w:tr>
            <w:tr w:rsidR="00DF6254">
              <w:tc>
                <w:tcPr>
                  <w:tcW w:w="10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F6254" w:rsidRDefault="00DF625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Апрель </w:t>
                  </w:r>
                </w:p>
              </w:tc>
              <w:tc>
                <w:tcPr>
                  <w:tcW w:w="30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F6254" w:rsidRDefault="0078416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Мастер – класс для родителей «Как провести утреннюю гимнастику в детском саду и дома»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F6254" w:rsidRDefault="0078416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 спортивном зале, дети совместно с родителями </w:t>
                  </w:r>
                  <w:r w:rsidR="004C519D">
                    <w:rPr>
                      <w:rFonts w:ascii="Times New Roman" w:hAnsi="Times New Roman"/>
                      <w:sz w:val="24"/>
                      <w:szCs w:val="24"/>
                    </w:rPr>
                    <w:t>выполняли комплекс спортивных занятий под руководством воспитателя.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F6254" w:rsidRDefault="00DF6254" w:rsidP="004C519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Фотографии </w:t>
                  </w:r>
                  <w:r w:rsidR="004C519D">
                    <w:rPr>
                      <w:rFonts w:ascii="Times New Roman" w:hAnsi="Times New Roman"/>
                      <w:sz w:val="24"/>
                      <w:szCs w:val="24"/>
                    </w:rPr>
                    <w:t>родителей с детьми как они выполняют задания дома или на свежем воздухе.</w:t>
                  </w:r>
                </w:p>
              </w:tc>
            </w:tr>
          </w:tbl>
          <w:p w:rsidR="00DF6254" w:rsidRDefault="00DF6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254" w:rsidTr="00DF6254">
        <w:trPr>
          <w:trHeight w:val="32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54" w:rsidRDefault="00DF62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54" w:rsidRDefault="00DF625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Распространение</w:t>
            </w:r>
            <w:r w:rsidR="009924AC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практик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>(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>уровни -ссылки, на которых была представлена практика)</w:t>
            </w:r>
          </w:p>
        </w:tc>
        <w:tc>
          <w:tcPr>
            <w:tcW w:w="23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54" w:rsidRDefault="00DF62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 представлена на уровне детского сада</w:t>
            </w:r>
          </w:p>
        </w:tc>
      </w:tr>
      <w:tr w:rsidR="00DF6254" w:rsidTr="00DF6254">
        <w:trPr>
          <w:trHeight w:val="32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54" w:rsidRDefault="00DF62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54" w:rsidRDefault="00DF6254">
            <w:pPr>
              <w:spacing w:after="0" w:line="240" w:lineRule="auto"/>
              <w:ind w:right="58"/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Публикации,</w:t>
            </w:r>
            <w:r w:rsidR="009924AC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в которых отражена</w:t>
            </w:r>
            <w:r w:rsidR="009924AC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практик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при наличии)</w:t>
            </w:r>
          </w:p>
        </w:tc>
        <w:tc>
          <w:tcPr>
            <w:tcW w:w="23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254" w:rsidRDefault="000E5A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AC4">
              <w:rPr>
                <w:rFonts w:ascii="Times New Roman" w:hAnsi="Times New Roman"/>
                <w:sz w:val="24"/>
                <w:szCs w:val="24"/>
              </w:rPr>
              <w:t>https://vk.com/wall-235111078_549</w:t>
            </w:r>
          </w:p>
          <w:p w:rsidR="00DF6254" w:rsidRDefault="000E5AC4" w:rsidP="000E5A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hyperlink r:id="rId4" w:history="1">
              <w:r w:rsidRPr="0076241A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https://vk.com/wall-235111078_553</w:t>
              </w:r>
            </w:hyperlink>
          </w:p>
          <w:p w:rsidR="000E5AC4" w:rsidRDefault="000E5AC4" w:rsidP="000E5A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hyperlink r:id="rId5" w:history="1">
              <w:r w:rsidRPr="0076241A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https://vk.ru/wall-235111078_761</w:t>
              </w:r>
            </w:hyperlink>
          </w:p>
          <w:p w:rsidR="000E5AC4" w:rsidRDefault="000E5AC4" w:rsidP="000E5A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hyperlink r:id="rId6" w:history="1">
              <w:r w:rsidRPr="0076241A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https://vk.com/wall-235111078_788</w:t>
              </w:r>
            </w:hyperlink>
          </w:p>
          <w:p w:rsidR="000E5AC4" w:rsidRDefault="000E5AC4" w:rsidP="000E5A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hyperlink r:id="rId7" w:history="1">
              <w:r w:rsidRPr="0076241A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https://vk.com/wall-235111078_928</w:t>
              </w:r>
            </w:hyperlink>
          </w:p>
          <w:p w:rsidR="000E5AC4" w:rsidRDefault="000E5AC4" w:rsidP="000E5A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hyperlink r:id="rId8" w:history="1">
              <w:r w:rsidRPr="0076241A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https://vk.com/wall-235111078_928</w:t>
              </w:r>
            </w:hyperlink>
          </w:p>
          <w:p w:rsidR="000E5AC4" w:rsidRDefault="000E5AC4" w:rsidP="000E5A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hyperlink r:id="rId9" w:history="1">
              <w:r w:rsidRPr="0076241A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https://vk.ru/wall-235111078_1194</w:t>
              </w:r>
            </w:hyperlink>
          </w:p>
          <w:p w:rsidR="000E5AC4" w:rsidRDefault="000E5AC4" w:rsidP="000E5A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hyperlink r:id="rId10" w:history="1">
              <w:r w:rsidRPr="0076241A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https://vk.com/wall-235111078_1333</w:t>
              </w:r>
            </w:hyperlink>
          </w:p>
          <w:p w:rsidR="000E5AC4" w:rsidRDefault="000E5AC4" w:rsidP="000E5A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hyperlink r:id="rId11" w:history="1">
              <w:r w:rsidRPr="0076241A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https://vk.com/wall-235111078_1222</w:t>
              </w:r>
            </w:hyperlink>
          </w:p>
          <w:p w:rsidR="000E5AC4" w:rsidRDefault="000E5AC4" w:rsidP="000E5A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hyperlink r:id="rId12" w:history="1">
              <w:r w:rsidRPr="0076241A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https://vk.com/wall-235111078_1334</w:t>
              </w:r>
            </w:hyperlink>
          </w:p>
          <w:p w:rsidR="000E5AC4" w:rsidRDefault="000E5AC4" w:rsidP="000E5A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DF6254" w:rsidTr="00DF6254">
        <w:trPr>
          <w:trHeight w:val="32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54" w:rsidRDefault="00DF62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54" w:rsidRDefault="00DF6254">
            <w:pPr>
              <w:tabs>
                <w:tab w:val="right" w:pos="193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Ссылки на дополнительные материал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 т.ч. копии документов, подтверждающих выполнение мероприятий по тематике).</w:t>
            </w:r>
          </w:p>
        </w:tc>
        <w:tc>
          <w:tcPr>
            <w:tcW w:w="23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254" w:rsidRDefault="00DF6254">
            <w:pPr>
              <w:spacing w:after="0" w:line="240" w:lineRule="auto"/>
            </w:pPr>
          </w:p>
          <w:p w:rsidR="000E5AC4" w:rsidRDefault="000E5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:rsidR="00DF6254" w:rsidRDefault="002503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Стенд  «Здоровье семейная игротека</w:t>
            </w:r>
            <w:r w:rsidR="00DF62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фоторепортаж «Здоровый старт»</w:t>
            </w:r>
          </w:p>
        </w:tc>
      </w:tr>
      <w:tr w:rsidR="00DF6254" w:rsidTr="00DF6254">
        <w:trPr>
          <w:trHeight w:val="32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54" w:rsidRDefault="00DF62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54" w:rsidRDefault="00DF62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для «Цифрового</w:t>
            </w:r>
            <w:r w:rsidR="002503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помощника»</w:t>
            </w:r>
          </w:p>
        </w:tc>
        <w:tc>
          <w:tcPr>
            <w:tcW w:w="23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254" w:rsidRDefault="00DF6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254" w:rsidTr="00DF6254">
        <w:trPr>
          <w:trHeight w:val="32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54" w:rsidRDefault="00DF62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54" w:rsidRDefault="00250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Анкета для родителей «Что вы знаете о здоровье вашего ребенка?»</w:t>
            </w:r>
          </w:p>
        </w:tc>
        <w:tc>
          <w:tcPr>
            <w:tcW w:w="23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54" w:rsidRDefault="00250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76241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https://vk.com/wall-235111078_800</w:t>
              </w:r>
            </w:hyperlink>
          </w:p>
          <w:p w:rsidR="00250311" w:rsidRDefault="00250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6254" w:rsidRDefault="00DF6254" w:rsidP="00DF6254">
      <w:pPr>
        <w:spacing w:after="0" w:line="240" w:lineRule="auto"/>
      </w:pPr>
    </w:p>
    <w:p w:rsidR="00391E50" w:rsidRDefault="00391E50"/>
    <w:sectPr w:rsidR="00391E50" w:rsidSect="00391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F6254"/>
    <w:rsid w:val="000E5AC4"/>
    <w:rsid w:val="00183467"/>
    <w:rsid w:val="001A712F"/>
    <w:rsid w:val="00250311"/>
    <w:rsid w:val="002F2616"/>
    <w:rsid w:val="00306DCB"/>
    <w:rsid w:val="00344599"/>
    <w:rsid w:val="00391E50"/>
    <w:rsid w:val="004C519D"/>
    <w:rsid w:val="004F560B"/>
    <w:rsid w:val="00577A20"/>
    <w:rsid w:val="006D7173"/>
    <w:rsid w:val="00744226"/>
    <w:rsid w:val="0078416A"/>
    <w:rsid w:val="007C290C"/>
    <w:rsid w:val="008D3F50"/>
    <w:rsid w:val="0096153A"/>
    <w:rsid w:val="0098579F"/>
    <w:rsid w:val="00986138"/>
    <w:rsid w:val="009924AC"/>
    <w:rsid w:val="00B128AD"/>
    <w:rsid w:val="00D500E2"/>
    <w:rsid w:val="00DF6254"/>
    <w:rsid w:val="00EF79BB"/>
    <w:rsid w:val="00F20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25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6254"/>
    <w:rPr>
      <w:color w:val="0000FF" w:themeColor="hyperlink"/>
      <w:u w:val="single"/>
    </w:rPr>
  </w:style>
  <w:style w:type="character" w:customStyle="1" w:styleId="heading">
    <w:name w:val="heading"/>
    <w:basedOn w:val="a0"/>
    <w:rsid w:val="00DF6254"/>
  </w:style>
  <w:style w:type="table" w:styleId="a4">
    <w:name w:val="Table Grid"/>
    <w:basedOn w:val="a1"/>
    <w:uiPriority w:val="39"/>
    <w:rsid w:val="00DF62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DF6254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6">
    <w:name w:val="c6"/>
    <w:basedOn w:val="a0"/>
    <w:rsid w:val="0098579F"/>
  </w:style>
  <w:style w:type="character" w:customStyle="1" w:styleId="c12">
    <w:name w:val="c12"/>
    <w:basedOn w:val="a0"/>
    <w:rsid w:val="009857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9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35111078_928" TargetMode="External"/><Relationship Id="rId13" Type="http://schemas.openxmlformats.org/officeDocument/2006/relationships/hyperlink" Target="https://vk.com/wall-235111078_8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wall-235111078_928" TargetMode="External"/><Relationship Id="rId12" Type="http://schemas.openxmlformats.org/officeDocument/2006/relationships/hyperlink" Target="https://vk.com/wall-235111078_13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-235111078_788" TargetMode="External"/><Relationship Id="rId11" Type="http://schemas.openxmlformats.org/officeDocument/2006/relationships/hyperlink" Target="https://vk.com/wall-235111078_1222" TargetMode="External"/><Relationship Id="rId5" Type="http://schemas.openxmlformats.org/officeDocument/2006/relationships/hyperlink" Target="https://vk.ru/wall-235111078_76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k.com/wall-235111078_1333" TargetMode="External"/><Relationship Id="rId4" Type="http://schemas.openxmlformats.org/officeDocument/2006/relationships/hyperlink" Target="https://vk.com/wall-235111078_553" TargetMode="External"/><Relationship Id="rId9" Type="http://schemas.openxmlformats.org/officeDocument/2006/relationships/hyperlink" Target="https://vk.ru/wall-235111078_119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4</cp:revision>
  <dcterms:created xsi:type="dcterms:W3CDTF">2026-05-23T20:09:00Z</dcterms:created>
  <dcterms:modified xsi:type="dcterms:W3CDTF">2026-05-25T22:27:00Z</dcterms:modified>
</cp:coreProperties>
</file>